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266E" w14:textId="2B6763A6" w:rsidR="00502188" w:rsidRPr="00502188" w:rsidRDefault="007C4CCC" w:rsidP="0050218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Arial" w:eastAsia="Times New Roman" w:hAnsi="Arial" w:cs="Arial"/>
          <w:color w:val="000000"/>
          <w:sz w:val="33"/>
          <w:szCs w:val="33"/>
        </w:rPr>
        <w:t>Repertoire</w:t>
      </w:r>
      <w:proofErr w:type="spellEnd"/>
    </w:p>
    <w:p w14:paraId="6C06FEB3" w14:textId="5C9DD663" w:rsidR="00502188" w:rsidRPr="00502188" w:rsidRDefault="00502188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5021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Classical</w:t>
      </w:r>
      <w:proofErr w:type="spellEnd"/>
      <w:r w:rsidRPr="005021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music</w:t>
      </w:r>
    </w:p>
    <w:p w14:paraId="1F55768E" w14:textId="0C8F2EE7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Anonymous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Sonata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Die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Bankelsangerlieder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(Allegro)</w:t>
      </w:r>
    </w:p>
    <w:p w14:paraId="412866B9" w14:textId="33301F76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Bach </w:t>
      </w:r>
      <w:r w:rsidR="00502188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Gounod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>Ave Maria</w:t>
      </w:r>
    </w:p>
    <w:p w14:paraId="728967E8" w14:textId="59BBC073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Bach Johann Sebastian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Contrapunctus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I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Air On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G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String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>Preludium and fuga e minor</w:t>
      </w:r>
    </w:p>
    <w:p w14:paraId="303C0C4F" w14:textId="17C23274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Barber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Samuel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Adagio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Strings</w:t>
      </w:r>
      <w:proofErr w:type="spellEnd"/>
    </w:p>
    <w:p w14:paraId="021B4992" w14:textId="463C9F37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Bizet Georges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Carmen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Suite</w:t>
      </w:r>
      <w:proofErr w:type="spellEnd"/>
    </w:p>
    <w:p w14:paraId="3FD82F94" w14:textId="479A5992" w:rsidR="00800F4A" w:rsidRPr="00BA4CBB" w:rsidRDefault="00BA4CBB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="00800F4A" w:rsidRPr="00BA4CBB">
        <w:rPr>
          <w:rFonts w:ascii="Times New Roman" w:eastAsia="Times New Roman" w:hAnsi="Times New Roman" w:cs="Times New Roman"/>
          <w:b/>
          <w:bCs/>
          <w:color w:val="000000"/>
        </w:rPr>
        <w:t>Clarke</w:t>
      </w:r>
      <w:proofErr w:type="spellEnd"/>
      <w:r w:rsidR="00800F4A"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James</w:t>
      </w:r>
      <w:r w:rsidR="00800F4A">
        <w:rPr>
          <w:rFonts w:ascii="Times New Roman" w:eastAsia="Times New Roman" w:hAnsi="Times New Roman" w:cs="Times New Roman"/>
          <w:color w:val="000000"/>
        </w:rPr>
        <w:t xml:space="preserve"> -</w:t>
      </w:r>
      <w:r w:rsidR="00800F4A" w:rsidRPr="00BA4CBB">
        <w:rPr>
          <w:rFonts w:ascii="Times New Roman" w:eastAsia="Times New Roman" w:hAnsi="Times New Roman" w:cs="Times New Roman"/>
          <w:color w:val="000000"/>
        </w:rPr>
        <w:t xml:space="preserve">Trumpet </w:t>
      </w:r>
      <w:proofErr w:type="spellStart"/>
      <w:r w:rsidR="00800F4A" w:rsidRPr="00BA4CBB">
        <w:rPr>
          <w:rFonts w:ascii="Times New Roman" w:eastAsia="Times New Roman" w:hAnsi="Times New Roman" w:cs="Times New Roman"/>
          <w:color w:val="000000"/>
        </w:rPr>
        <w:t>Voluntary</w:t>
      </w:r>
      <w:proofErr w:type="spellEnd"/>
      <w:r w:rsidR="00800F4A" w:rsidRPr="00BA4CBB">
        <w:rPr>
          <w:rFonts w:ascii="Times New Roman" w:eastAsia="Times New Roman" w:hAnsi="Times New Roman" w:cs="Times New Roman"/>
          <w:color w:val="000000"/>
        </w:rPr>
        <w:t> ​</w:t>
      </w:r>
    </w:p>
    <w:p w14:paraId="63A614FC" w14:textId="77777777" w:rsidR="00800F4A" w:rsidRPr="00BA4CBB" w:rsidRDefault="00800F4A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Charpentier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Marc-Antoine 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A4CBB">
        <w:rPr>
          <w:rFonts w:ascii="Times New Roman" w:eastAsia="Times New Roman" w:hAnsi="Times New Roman" w:cs="Times New Roman"/>
          <w:color w:val="000000"/>
        </w:rPr>
        <w:t>Te Deum in D </w:t>
      </w:r>
    </w:p>
    <w:p w14:paraId="2DBE5110" w14:textId="757FE7AD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Debussy Claude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Clair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lune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Golliwogg's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Cake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Walk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4BA946D5" w14:textId="3FAF58A2" w:rsid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Dvořák Antonín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Humoresque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Suita </w:t>
      </w:r>
      <w:r w:rsidR="00502188">
        <w:rPr>
          <w:rFonts w:ascii="Times New Roman" w:eastAsia="Times New Roman" w:hAnsi="Times New Roman" w:cs="Times New Roman"/>
          <w:color w:val="000000"/>
        </w:rPr>
        <w:t>z opery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 Rusalka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String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quartet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G Major – 2nd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movement</w:t>
      </w:r>
      <w:proofErr w:type="spellEnd"/>
    </w:p>
    <w:p w14:paraId="44E81D1D" w14:textId="080A0416" w:rsidR="007C4CCC" w:rsidRPr="00BA4CBB" w:rsidRDefault="007C4CCC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>Dukas</w:t>
      </w:r>
      <w:proofErr w:type="spellEnd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 xml:space="preserve"> Paul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Fanfare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„La Peri“</w:t>
      </w:r>
    </w:p>
    <w:p w14:paraId="40AE04FB" w14:textId="3866B258" w:rsidR="00502188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="00502188">
        <w:rPr>
          <w:rFonts w:ascii="Times New Roman" w:eastAsia="Times New Roman" w:hAnsi="Times New Roman" w:cs="Times New Roman"/>
          <w:b/>
          <w:bCs/>
          <w:color w:val="000000"/>
        </w:rPr>
        <w:t>Elgar</w:t>
      </w:r>
      <w:proofErr w:type="spellEnd"/>
      <w:r w:rsidR="00502188">
        <w:rPr>
          <w:rFonts w:ascii="Times New Roman" w:eastAsia="Times New Roman" w:hAnsi="Times New Roman" w:cs="Times New Roman"/>
          <w:b/>
          <w:bCs/>
          <w:color w:val="000000"/>
        </w:rPr>
        <w:t xml:space="preserve"> Edvard – 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Nimrod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Enigma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Variations</w:t>
      </w:r>
      <w:proofErr w:type="spellEnd"/>
    </w:p>
    <w:p w14:paraId="048AB909" w14:textId="41E9C817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Händel George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Hallelujah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Chorus</w:t>
      </w:r>
      <w:r w:rsidR="00502188">
        <w:rPr>
          <w:rFonts w:ascii="Times New Roman" w:eastAsia="Times New Roman" w:hAnsi="Times New Roman" w:cs="Times New Roman"/>
          <w:color w:val="000000"/>
        </w:rPr>
        <w:t>,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 Allegro Maestoso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Water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Music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Largo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Xerxes​</w:t>
      </w:r>
    </w:p>
    <w:p w14:paraId="260A4FC3" w14:textId="1499A9CC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Monteverdi Claudio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Four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Madrigals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un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giro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sol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de´beglocchi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lucenti</w:t>
      </w:r>
      <w:proofErr w:type="spellEnd"/>
    </w:p>
    <w:p w14:paraId="1FA9A260" w14:textId="076B0B50" w:rsid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Mozart Wolfgang Amadeus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Aria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Queen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Night</w:t>
      </w:r>
    </w:p>
    <w:p w14:paraId="309DA44D" w14:textId="2423F84A" w:rsidR="00800F4A" w:rsidRPr="00BA4CBB" w:rsidRDefault="00800F4A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0F4A">
        <w:rPr>
          <w:rFonts w:ascii="Times New Roman" w:eastAsia="Times New Roman" w:hAnsi="Times New Roman" w:cs="Times New Roman"/>
          <w:b/>
          <w:bCs/>
          <w:color w:val="000000"/>
        </w:rPr>
        <w:t>Mouret</w:t>
      </w:r>
      <w:proofErr w:type="spellEnd"/>
      <w:r w:rsidRPr="00800F4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Rondeau</w:t>
      </w:r>
      <w:proofErr w:type="spellEnd"/>
    </w:p>
    <w:p w14:paraId="39FEE3C9" w14:textId="6A99A766" w:rsidR="00502188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Pachelbel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Johann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BA4CBB">
        <w:rPr>
          <w:rFonts w:ascii="Times New Roman" w:eastAsia="Times New Roman" w:hAnsi="Times New Roman" w:cs="Times New Roman"/>
          <w:color w:val="000000"/>
        </w:rPr>
        <w:t>Canon</w:t>
      </w:r>
    </w:p>
    <w:p w14:paraId="0FA3CD9C" w14:textId="77777777" w:rsidR="00800F4A" w:rsidRPr="00BA4CBB" w:rsidRDefault="00800F4A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Purcell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Henry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>Trumpet Tune and Air </w:t>
      </w:r>
    </w:p>
    <w:p w14:paraId="6084AEC8" w14:textId="4EEBAA1C" w:rsidR="00502188" w:rsidRDefault="00502188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2188">
        <w:rPr>
          <w:rFonts w:ascii="Times New Roman" w:eastAsia="Times New Roman" w:hAnsi="Times New Roman" w:cs="Times New Roman"/>
          <w:b/>
          <w:bCs/>
          <w:color w:val="000000"/>
        </w:rPr>
        <w:t>Rachmaninov</w:t>
      </w:r>
      <w:proofErr w:type="spellEnd"/>
      <w:r w:rsidRPr="005021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02188">
        <w:rPr>
          <w:rFonts w:ascii="Times New Roman" w:eastAsia="Times New Roman" w:hAnsi="Times New Roman" w:cs="Times New Roman"/>
          <w:b/>
          <w:bCs/>
          <w:color w:val="000000"/>
        </w:rPr>
        <w:t>Sergei</w:t>
      </w:r>
      <w:proofErr w:type="spellEnd"/>
      <w:r w:rsidRPr="00502188">
        <w:rPr>
          <w:rFonts w:ascii="Times New Roman" w:eastAsia="Times New Roman" w:hAnsi="Times New Roman" w:cs="Times New Roman"/>
          <w:b/>
          <w:bCs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Ave Maria</w:t>
      </w:r>
    </w:p>
    <w:p w14:paraId="33579876" w14:textId="23B7E2CE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Rossini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Giachomo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William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Tell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02188">
        <w:rPr>
          <w:rFonts w:ascii="Times New Roman" w:eastAsia="Times New Roman" w:hAnsi="Times New Roman" w:cs="Times New Roman"/>
          <w:color w:val="000000"/>
        </w:rPr>
        <w:t>Overture</w:t>
      </w:r>
      <w:proofErr w:type="spellEnd"/>
      <w:r w:rsidR="00502188"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Largo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Factorum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Barber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Seville" </w:t>
      </w:r>
    </w:p>
    <w:p w14:paraId="321F85EF" w14:textId="26C411D1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Scarlatti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Domenico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Piano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sonata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K1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1,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Piano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sonata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K519​</w:t>
      </w:r>
    </w:p>
    <w:p w14:paraId="38C9AFEA" w14:textId="6D01AAC8" w:rsidR="00BA4CBB" w:rsidRPr="00BA4CBB" w:rsidRDefault="00BA4CBB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Strauss Johann 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Amor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Marsch</w:t>
      </w:r>
      <w:proofErr w:type="spellEnd"/>
    </w:p>
    <w:p w14:paraId="0F06FB22" w14:textId="07B11895" w:rsidR="00800F4A" w:rsidRPr="00BA4CBB" w:rsidRDefault="00BA4CBB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="00800F4A" w:rsidRPr="00BA4CBB">
        <w:rPr>
          <w:rFonts w:ascii="Times New Roman" w:eastAsia="Times New Roman" w:hAnsi="Times New Roman" w:cs="Times New Roman"/>
          <w:b/>
          <w:bCs/>
          <w:color w:val="000000"/>
        </w:rPr>
        <w:t>Verdi Giuseppe </w:t>
      </w:r>
      <w:r w:rsidR="00800F4A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="00800F4A" w:rsidRPr="00BA4CBB">
        <w:rPr>
          <w:rFonts w:ascii="Times New Roman" w:eastAsia="Times New Roman" w:hAnsi="Times New Roman" w:cs="Times New Roman"/>
          <w:color w:val="000000"/>
        </w:rPr>
        <w:t>Triumphal</w:t>
      </w:r>
      <w:proofErr w:type="spellEnd"/>
      <w:r w:rsidR="00800F4A"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00F4A" w:rsidRPr="00BA4CBB">
        <w:rPr>
          <w:rFonts w:ascii="Times New Roman" w:eastAsia="Times New Roman" w:hAnsi="Times New Roman" w:cs="Times New Roman"/>
          <w:color w:val="000000"/>
        </w:rPr>
        <w:t>March</w:t>
      </w:r>
      <w:proofErr w:type="spellEnd"/>
      <w:r w:rsidR="00800F4A"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00F4A"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="00800F4A" w:rsidRPr="00BA4CBB">
        <w:rPr>
          <w:rFonts w:ascii="Times New Roman" w:eastAsia="Times New Roman" w:hAnsi="Times New Roman" w:cs="Times New Roman"/>
          <w:color w:val="000000"/>
        </w:rPr>
        <w:t xml:space="preserve"> Aida</w:t>
      </w:r>
    </w:p>
    <w:p w14:paraId="54EF0FC3" w14:textId="7EC50958" w:rsidR="00502188" w:rsidRDefault="00BA4CBB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Vivaldi/Bach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</w:t>
      </w:r>
      <w:r w:rsidR="00800F4A">
        <w:rPr>
          <w:rFonts w:ascii="Times New Roman" w:eastAsia="Times New Roman" w:hAnsi="Times New Roman" w:cs="Times New Roman"/>
          <w:color w:val="000000"/>
        </w:rPr>
        <w:t>–</w:t>
      </w:r>
      <w:r w:rsidR="00502188">
        <w:rPr>
          <w:rFonts w:ascii="Times New Roman" w:eastAsia="Times New Roman" w:hAnsi="Times New Roman" w:cs="Times New Roman"/>
          <w:color w:val="000000"/>
        </w:rPr>
        <w:t xml:space="preserve"> </w:t>
      </w:r>
      <w:r w:rsidRPr="00BA4CBB">
        <w:rPr>
          <w:rFonts w:ascii="Times New Roman" w:eastAsia="Times New Roman" w:hAnsi="Times New Roman" w:cs="Times New Roman"/>
          <w:color w:val="000000"/>
        </w:rPr>
        <w:t>Concert</w:t>
      </w:r>
    </w:p>
    <w:p w14:paraId="680461EA" w14:textId="2252969C" w:rsidR="007C4CCC" w:rsidRDefault="007C4CCC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4CCC">
        <w:rPr>
          <w:rFonts w:ascii="Times New Roman" w:eastAsia="Times New Roman" w:hAnsi="Times New Roman" w:cs="Times New Roman"/>
          <w:b/>
          <w:bCs/>
          <w:color w:val="000000"/>
        </w:rPr>
        <w:t>Vivaldi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Antonio </w:t>
      </w:r>
      <w:r>
        <w:rPr>
          <w:rFonts w:ascii="Times New Roman" w:eastAsia="Times New Roman" w:hAnsi="Times New Roman" w:cs="Times New Roman"/>
          <w:color w:val="000000"/>
        </w:rPr>
        <w:t xml:space="preserve">– Concerto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trumpets </w:t>
      </w:r>
    </w:p>
    <w:p w14:paraId="53C9A94E" w14:textId="77777777" w:rsidR="007C4CCC" w:rsidRDefault="007C4CCC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73A65D4" w14:textId="461FFA14" w:rsidR="00BA4CBB" w:rsidRPr="00BA4CBB" w:rsidRDefault="00502188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</w:t>
      </w:r>
      <w:r w:rsidRPr="005021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lassical</w:t>
      </w:r>
      <w:proofErr w:type="spellEnd"/>
      <w:r w:rsidRPr="0050218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music</w:t>
      </w:r>
    </w:p>
    <w:p w14:paraId="2AA9C759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Arnold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Malcolm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Quintet</w:t>
      </w:r>
      <w:proofErr w:type="spellEnd"/>
    </w:p>
    <w:p w14:paraId="4E517626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Douša Eduard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>Psí Suita</w:t>
      </w:r>
      <w:r>
        <w:rPr>
          <w:rFonts w:ascii="Times New Roman" w:eastAsia="Times New Roman" w:hAnsi="Times New Roman" w:cs="Times New Roman"/>
          <w:color w:val="000000"/>
        </w:rPr>
        <w:t xml:space="preserve"> (Dog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62E8153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Ewald Victor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Quintet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No.2</w:t>
      </w:r>
    </w:p>
    <w:p w14:paraId="5C09E6B2" w14:textId="2BE9B41C" w:rsidR="007C4CCC" w:rsidRPr="007C4CCC" w:rsidRDefault="00166CB4" w:rsidP="007C4C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="007C4CCC">
        <w:rPr>
          <w:rFonts w:ascii="Times New Roman" w:eastAsia="Times New Roman" w:hAnsi="Times New Roman" w:cs="Times New Roman"/>
          <w:b/>
          <w:bCs/>
          <w:color w:val="000000"/>
        </w:rPr>
        <w:t>Filas</w:t>
      </w:r>
      <w:proofErr w:type="spellEnd"/>
      <w:r w:rsidR="007C4CCC">
        <w:rPr>
          <w:rFonts w:ascii="Times New Roman" w:eastAsia="Times New Roman" w:hAnsi="Times New Roman" w:cs="Times New Roman"/>
          <w:b/>
          <w:bCs/>
          <w:color w:val="000000"/>
        </w:rPr>
        <w:t xml:space="preserve"> Juraj – </w:t>
      </w:r>
      <w:r w:rsidR="007C4CCC">
        <w:rPr>
          <w:rFonts w:ascii="Times New Roman" w:eastAsia="Times New Roman" w:hAnsi="Times New Roman" w:cs="Times New Roman"/>
          <w:color w:val="000000"/>
        </w:rPr>
        <w:t>No Comment</w:t>
      </w:r>
    </w:p>
    <w:p w14:paraId="612407BF" w14:textId="02E4265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Horovitz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James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Music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Hall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Suite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3E4A05E0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Jones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Collier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Four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Movements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Five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Brass</w:t>
      </w:r>
      <w:proofErr w:type="spellEnd"/>
    </w:p>
    <w:p w14:paraId="38D033E6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Koetsier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Jan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Quintet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, Op. 65</w:t>
      </w:r>
    </w:p>
    <w:p w14:paraId="2663CA02" w14:textId="77777777" w:rsidR="00166CB4" w:rsidRPr="00502188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502188">
        <w:rPr>
          <w:rFonts w:ascii="Times New Roman" w:eastAsia="Times New Roman" w:hAnsi="Times New Roman" w:cs="Times New Roman"/>
          <w:b/>
          <w:bCs/>
          <w:color w:val="000000"/>
        </w:rPr>
        <w:t xml:space="preserve">Kučera Jan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5021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suite</w:t>
      </w:r>
      <w:proofErr w:type="spellEnd"/>
    </w:p>
    <w:p w14:paraId="5D498531" w14:textId="21FE727B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Lukáš Zdeněk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="007C4CC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Partita Alla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Fanfare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68879A2A" w14:textId="6613AE7B" w:rsidR="00166CB4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Lutoslawski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Witold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Mini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overture</w:t>
      </w:r>
      <w:proofErr w:type="spellEnd"/>
    </w:p>
    <w:p w14:paraId="1C198771" w14:textId="7D904044" w:rsidR="007C4CCC" w:rsidRPr="007C4CCC" w:rsidRDefault="007C4CCC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C4CCC">
        <w:rPr>
          <w:rFonts w:ascii="Times New Roman" w:eastAsia="Times New Roman" w:hAnsi="Times New Roman" w:cs="Times New Roman"/>
          <w:b/>
          <w:bCs/>
          <w:color w:val="000000"/>
        </w:rPr>
        <w:t>Pauer Jiří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Charaktery</w:t>
      </w:r>
    </w:p>
    <w:p w14:paraId="353236A5" w14:textId="77777777" w:rsidR="00166CB4" w:rsidRPr="00BA4CBB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Peeters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Flor 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Miniature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No. 25</w:t>
      </w:r>
    </w:p>
    <w:p w14:paraId="6267154E" w14:textId="54C15523" w:rsidR="00166CB4" w:rsidRDefault="00166CB4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Plog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Antony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Mosaics</w:t>
      </w:r>
      <w:proofErr w:type="spellEnd"/>
    </w:p>
    <w:p w14:paraId="17EC1160" w14:textId="1F2D6789" w:rsidR="007C4CCC" w:rsidRPr="007C4CCC" w:rsidRDefault="007C4CCC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>Vejskal</w:t>
      </w:r>
      <w:proofErr w:type="spellEnd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 xml:space="preserve"> Michal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Wild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animals</w:t>
      </w:r>
      <w:proofErr w:type="spellEnd"/>
    </w:p>
    <w:p w14:paraId="27A94879" w14:textId="77777777" w:rsidR="00166CB4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Schumann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William 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Vier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rhythmische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Skizzen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50201E78" w14:textId="77777777" w:rsidR="00800F4A" w:rsidRDefault="00800F4A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F697A12" w14:textId="34B7371B" w:rsidR="00502188" w:rsidRDefault="00502188" w:rsidP="005021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Popular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jazz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movie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music</w:t>
      </w:r>
    </w:p>
    <w:p w14:paraId="559E0B81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Beatles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When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I´m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sixty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four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​</w:t>
      </w:r>
    </w:p>
    <w:p w14:paraId="2B2C36B2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Ellington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Duke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It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Don't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Mean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Thing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5A3B148B" w14:textId="397AA33D" w:rsidR="00166CB4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George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Gerschwin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Four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Hits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An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American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In Paris</w:t>
      </w:r>
    </w:p>
    <w:p w14:paraId="30D52ABC" w14:textId="05AC82BB" w:rsidR="007C4CCC" w:rsidRPr="007C4CCC" w:rsidRDefault="007C4CCC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>Kander</w:t>
      </w:r>
      <w:proofErr w:type="spellEnd"/>
      <w:r w:rsidRPr="007C4CCC">
        <w:rPr>
          <w:rFonts w:ascii="Times New Roman" w:eastAsia="Times New Roman" w:hAnsi="Times New Roman" w:cs="Times New Roman"/>
          <w:b/>
          <w:bCs/>
          <w:color w:val="000000"/>
        </w:rPr>
        <w:t xml:space="preserve"> John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 xml:space="preserve"> Chicago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Suite</w:t>
      </w:r>
      <w:proofErr w:type="spellEnd"/>
    </w:p>
    <w:p w14:paraId="278FF615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lastRenderedPageBreak/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Henry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Mancini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Pink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Panther</w:t>
      </w:r>
      <w:proofErr w:type="spellEnd"/>
    </w:p>
    <w:p w14:paraId="58E05872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McKee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Kevin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Vuelta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del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Fuego</w:t>
      </w:r>
      <w:proofErr w:type="spellEnd"/>
    </w:p>
    <w:p w14:paraId="31ADFEEE" w14:textId="77777777" w:rsidR="00166CB4" w:rsidRPr="00800F4A" w:rsidRDefault="00166CB4" w:rsidP="00166C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Penélla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Manuel 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Gato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Montes</w:t>
      </w:r>
      <w:proofErr w:type="spellEnd"/>
    </w:p>
    <w:p w14:paraId="7B19D16A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Staněk Pavel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Summermusic</w:t>
      </w:r>
      <w:proofErr w:type="spellEnd"/>
    </w:p>
    <w:p w14:paraId="2883D15C" w14:textId="034B6742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Just a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Closer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Walk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-</w:t>
      </w:r>
      <w:r w:rsidR="007C4C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Glory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Look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Away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> </w:t>
      </w:r>
    </w:p>
    <w:p w14:paraId="64038804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A4CBB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Williams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John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Cantina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Band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BA4CBB">
        <w:rPr>
          <w:rFonts w:ascii="Times New Roman" w:eastAsia="Times New Roman" w:hAnsi="Times New Roman" w:cs="Times New Roman"/>
          <w:color w:val="000000"/>
        </w:rPr>
        <w:t xml:space="preserve"> Star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Wars</w:t>
      </w:r>
      <w:proofErr w:type="spellEnd"/>
    </w:p>
    <w:p w14:paraId="7685FA3C" w14:textId="77777777" w:rsidR="00166CB4" w:rsidRPr="00BA4CBB" w:rsidRDefault="00166CB4" w:rsidP="00800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Wonder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Stevie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arr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>Swan</w:t>
      </w:r>
      <w:proofErr w:type="spellEnd"/>
      <w:r w:rsidRPr="00BA4CBB">
        <w:rPr>
          <w:rFonts w:ascii="Times New Roman" w:eastAsia="Times New Roman" w:hAnsi="Times New Roman" w:cs="Times New Roman"/>
          <w:b/>
          <w:bCs/>
          <w:color w:val="000000"/>
        </w:rPr>
        <w:t xml:space="preserve"> John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BA4CBB">
        <w:rPr>
          <w:rFonts w:ascii="Times New Roman" w:eastAsia="Times New Roman" w:hAnsi="Times New Roman" w:cs="Times New Roman"/>
          <w:color w:val="000000"/>
        </w:rPr>
        <w:t xml:space="preserve">Sir </w:t>
      </w:r>
      <w:proofErr w:type="spellStart"/>
      <w:r w:rsidRPr="00BA4CBB">
        <w:rPr>
          <w:rFonts w:ascii="Times New Roman" w:eastAsia="Times New Roman" w:hAnsi="Times New Roman" w:cs="Times New Roman"/>
          <w:color w:val="000000"/>
        </w:rPr>
        <w:t>Duke</w:t>
      </w:r>
      <w:proofErr w:type="spellEnd"/>
    </w:p>
    <w:sectPr w:rsidR="00166CB4" w:rsidRPr="00BA4CBB" w:rsidSect="002618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BB"/>
    <w:rsid w:val="00166CB4"/>
    <w:rsid w:val="002618B3"/>
    <w:rsid w:val="00502188"/>
    <w:rsid w:val="006C2329"/>
    <w:rsid w:val="007C4CCC"/>
    <w:rsid w:val="00800F4A"/>
    <w:rsid w:val="00BA4CBB"/>
    <w:rsid w:val="00C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9528F"/>
  <w15:chartTrackingRefBased/>
  <w15:docId w15:val="{499CDD52-34BD-AD4A-9EA8-1CE730D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BA4C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30">
    <w:name w:val="color_30"/>
    <w:basedOn w:val="Standardnpsmoodstavce"/>
    <w:rsid w:val="00BA4CBB"/>
  </w:style>
  <w:style w:type="character" w:customStyle="1" w:styleId="wixguard">
    <w:name w:val="wixguard"/>
    <w:basedOn w:val="Standardnpsmoodstavce"/>
    <w:rsid w:val="00BA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Roubíčková</dc:creator>
  <cp:keywords/>
  <dc:description/>
  <cp:lastModifiedBy>Daniela Roubíčková</cp:lastModifiedBy>
  <cp:revision>4</cp:revision>
  <dcterms:created xsi:type="dcterms:W3CDTF">2022-06-23T12:26:00Z</dcterms:created>
  <dcterms:modified xsi:type="dcterms:W3CDTF">2022-08-28T21:41:00Z</dcterms:modified>
</cp:coreProperties>
</file>